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1-45：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入党宣誓仪式主持词（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同志们: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今天，我们在这里隆重集会，为新发展的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名预备党员举行集体入党宣誓仪式。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参加这次入党宣誓仪式的有:党委的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XXX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XXX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名新发展的党员，部分入党积极分子代表。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我宣布，入党宣誓仪式现在开始!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下面，进行第一项议程:奏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国歌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。请全体起立。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(奏毕)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6" w:leftChars="284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请坐下!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下面，进行第二项议程:请党支部书记(或组织委员)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XXX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同志宣读参加入党宣誓的预备党员名单。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(宣读毕)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下面，进行第三项议程:预备党员宣誓。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请全体起立，预备党员面向党旗，举右手(握拳过肩)宣誓。由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XXX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同志领读誓词宣誓。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(宣誓毕)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6" w:leftChars="284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请坐下!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下面，进行第四项议程，请预备党员代表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XXX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同志发言。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(发言毕)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下面，进行第五项议程，请入党积极分于代表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XXX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同志发言。(发言毕)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6" w:leftChars="284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下面，进行第六项议程，请党委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XXX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同志讲话。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6" w:leftChars="284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(讲话毕)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刚才，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名新党员面向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党旗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庄严宣誓，预备党员代表和入党积极分子代表分别作了发言，他们讲得都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好，表达了对党的深厚感情和为党的事业奋斗终身的决心。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XXX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同志代表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学院（部门）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党委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党总支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作了重要讲话，在对新党员表示祝贺的同时，也对大家提出了明确要求，寄予殷切希望。希望同志们不要辜负党组织的期望，牢记党的宗旨，发扬党的优良传统，立足本职岗位创先争优，充分发挥先锋模范作用，为实现</w:t>
      </w:r>
      <w:r>
        <w:rPr>
          <w:rFonts w:hint="eastAsia" w:ascii="仿宋_GB2312" w:hAnsi="仿宋_GB2312" w:eastAsia="仿宋_GB2312" w:cs="仿宋_GB2312"/>
          <w:sz w:val="32"/>
          <w:szCs w:val="32"/>
        </w:rPr>
        <w:t>中华民族伟大复兴的中国梦贡献自己的力量!也希望入党积极分子认真学习党的基本知识，勤奋工作，严于律已，争取早日加入党组织!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入党宣誓仪式到此结束，散会。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5A1D"/>
    <w:rsid w:val="006D1EA1"/>
    <w:rsid w:val="00C75AC3"/>
    <w:rsid w:val="00D25A1D"/>
    <w:rsid w:val="03D567B0"/>
    <w:rsid w:val="07333F94"/>
    <w:rsid w:val="0C3700B6"/>
    <w:rsid w:val="0E166E54"/>
    <w:rsid w:val="0ED820B9"/>
    <w:rsid w:val="0F816F96"/>
    <w:rsid w:val="12D07FBA"/>
    <w:rsid w:val="15A1359B"/>
    <w:rsid w:val="19855C21"/>
    <w:rsid w:val="1A331229"/>
    <w:rsid w:val="1E075A01"/>
    <w:rsid w:val="261140FB"/>
    <w:rsid w:val="29CB174B"/>
    <w:rsid w:val="2BB23C62"/>
    <w:rsid w:val="315E013A"/>
    <w:rsid w:val="33392AE3"/>
    <w:rsid w:val="364A093F"/>
    <w:rsid w:val="4AC76C63"/>
    <w:rsid w:val="53AD7085"/>
    <w:rsid w:val="5E583EBD"/>
    <w:rsid w:val="61720412"/>
    <w:rsid w:val="63EF2892"/>
    <w:rsid w:val="71C41AA8"/>
    <w:rsid w:val="71C80F41"/>
    <w:rsid w:val="7C51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576</Characters>
  <Lines>4</Lines>
  <Paragraphs>1</Paragraphs>
  <TotalTime>0</TotalTime>
  <ScaleCrop>false</ScaleCrop>
  <LinksUpToDate>false</LinksUpToDate>
  <CharactersWithSpaces>675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2019-10-25T12:41:00Z</dcterms:created>
  <dc:creator>lenovo</dc:creator>
  <cp:lastModifiedBy>li</cp:lastModifiedBy>
  <dcterms:modified xsi:type="dcterms:W3CDTF">2021-04-15T05:23:56Z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9E0D4A574F454FF4B144D2043E8D275A</vt:lpwstr>
  </property>
</Properties>
</file>